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8F" w:rsidRDefault="004D008F" w:rsidP="004D00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77CA" w:rsidRDefault="00365CA0" w:rsidP="004D00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777CA">
        <w:rPr>
          <w:rFonts w:ascii="Times New Roman" w:hAnsi="Times New Roman" w:cs="Times New Roman"/>
          <w:b/>
          <w:sz w:val="28"/>
          <w:szCs w:val="28"/>
        </w:rPr>
        <w:t xml:space="preserve">ониторинговый лист </w:t>
      </w:r>
      <w:r w:rsidR="004D008F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777CA">
        <w:rPr>
          <w:rFonts w:ascii="Times New Roman" w:hAnsi="Times New Roman" w:cs="Times New Roman"/>
          <w:b/>
          <w:sz w:val="28"/>
          <w:szCs w:val="28"/>
        </w:rPr>
        <w:t>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D008F">
        <w:rPr>
          <w:rFonts w:ascii="Times New Roman" w:hAnsi="Times New Roman" w:cs="Times New Roman"/>
          <w:b/>
          <w:sz w:val="28"/>
          <w:szCs w:val="28"/>
        </w:rPr>
        <w:t>Количество</w:t>
      </w:r>
      <w:r w:rsidR="00752855">
        <w:rPr>
          <w:rFonts w:ascii="Times New Roman" w:hAnsi="Times New Roman" w:cs="Times New Roman"/>
          <w:b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Предмет                         </w:t>
      </w: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49"/>
        <w:gridCol w:w="1963"/>
        <w:gridCol w:w="1208"/>
        <w:gridCol w:w="1208"/>
        <w:gridCol w:w="1209"/>
        <w:gridCol w:w="1208"/>
        <w:gridCol w:w="1209"/>
        <w:gridCol w:w="1208"/>
        <w:gridCol w:w="1208"/>
        <w:gridCol w:w="1209"/>
        <w:gridCol w:w="1208"/>
        <w:gridCol w:w="1209"/>
      </w:tblGrid>
      <w:tr w:rsidR="002777CA" w:rsidRPr="00F91443" w:rsidTr="009C51E9">
        <w:trPr>
          <w:cantSplit/>
          <w:trHeight w:val="459"/>
        </w:trPr>
        <w:tc>
          <w:tcPr>
            <w:tcW w:w="549" w:type="dxa"/>
            <w:vMerge w:val="restart"/>
          </w:tcPr>
          <w:p w:rsidR="002777CA" w:rsidRPr="00F91443" w:rsidRDefault="002777CA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4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63" w:type="dxa"/>
            <w:vMerge w:val="restart"/>
          </w:tcPr>
          <w:p w:rsidR="002777CA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Default="00365CA0" w:rsidP="004D0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</w:t>
            </w:r>
          </w:p>
          <w:p w:rsidR="00365CA0" w:rsidRDefault="00365CA0" w:rsidP="004D0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  <w:p w:rsidR="002777CA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Default="002777CA" w:rsidP="009C5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Default="002777CA" w:rsidP="009C5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84" w:type="dxa"/>
            <w:gridSpan w:val="10"/>
          </w:tcPr>
          <w:p w:rsidR="00365CA0" w:rsidRDefault="00365CA0" w:rsidP="00365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Уровни владения когнитивными действиями</w:t>
            </w:r>
            <w:r w:rsidR="002777CA"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777CA" w:rsidRPr="00972125" w:rsidRDefault="00365CA0" w:rsidP="00365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(В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-высокий</w:t>
            </w: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, 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-базовый</w:t>
            </w: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, 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-низкий</w:t>
            </w: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777CA" w:rsidRPr="00F91443" w:rsidTr="009C51E9">
        <w:trPr>
          <w:cantSplit/>
          <w:trHeight w:val="459"/>
        </w:trPr>
        <w:tc>
          <w:tcPr>
            <w:tcW w:w="549" w:type="dxa"/>
            <w:vMerge/>
          </w:tcPr>
          <w:p w:rsidR="002777CA" w:rsidRPr="00F91443" w:rsidRDefault="002777CA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2777CA" w:rsidRDefault="002777CA" w:rsidP="009C5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09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08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09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08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8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09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08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09" w:type="dxa"/>
          </w:tcPr>
          <w:p w:rsidR="002777CA" w:rsidRPr="00972125" w:rsidRDefault="002777CA" w:rsidP="009C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777CA" w:rsidRPr="00F91443" w:rsidTr="004D008F">
        <w:trPr>
          <w:cantSplit/>
          <w:trHeight w:val="2421"/>
        </w:trPr>
        <w:tc>
          <w:tcPr>
            <w:tcW w:w="549" w:type="dxa"/>
            <w:vMerge/>
          </w:tcPr>
          <w:p w:rsidR="002777CA" w:rsidRPr="00F91443" w:rsidRDefault="002777CA" w:rsidP="009C51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2777CA" w:rsidRPr="00F91443" w:rsidRDefault="002777CA" w:rsidP="009C5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8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знание основных понятий предмета</w:t>
            </w:r>
          </w:p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8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объяснение, обоснование</w:t>
            </w:r>
          </w:p>
        </w:tc>
        <w:tc>
          <w:tcPr>
            <w:tcW w:w="1209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правил, алгоритмов, способов</w:t>
            </w:r>
          </w:p>
        </w:tc>
        <w:tc>
          <w:tcPr>
            <w:tcW w:w="1208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упорядочивание, структурирование</w:t>
            </w:r>
          </w:p>
        </w:tc>
        <w:tc>
          <w:tcPr>
            <w:tcW w:w="1209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установление родовидовых отношений</w:t>
            </w:r>
          </w:p>
        </w:tc>
        <w:tc>
          <w:tcPr>
            <w:tcW w:w="1208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выделение причины и следствия</w:t>
            </w:r>
          </w:p>
        </w:tc>
        <w:tc>
          <w:tcPr>
            <w:tcW w:w="1208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выделение лучшего способа, пути</w:t>
            </w:r>
          </w:p>
        </w:tc>
        <w:tc>
          <w:tcPr>
            <w:tcW w:w="1209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оценивание своего результата</w:t>
            </w:r>
          </w:p>
        </w:tc>
        <w:tc>
          <w:tcPr>
            <w:tcW w:w="1208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выражение своего мнения</w:t>
            </w:r>
          </w:p>
        </w:tc>
        <w:tc>
          <w:tcPr>
            <w:tcW w:w="1209" w:type="dxa"/>
            <w:textDirection w:val="btLr"/>
          </w:tcPr>
          <w:p w:rsidR="002777CA" w:rsidRPr="00972125" w:rsidRDefault="002777CA" w:rsidP="009C51E9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125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учебных продуктов</w:t>
            </w:r>
          </w:p>
        </w:tc>
      </w:tr>
      <w:tr w:rsidR="004D008F" w:rsidRPr="00F91443" w:rsidTr="009C51E9">
        <w:tc>
          <w:tcPr>
            <w:tcW w:w="549" w:type="dxa"/>
          </w:tcPr>
          <w:p w:rsidR="004D008F" w:rsidRPr="00365CA0" w:rsidRDefault="004D008F" w:rsidP="009C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4D008F" w:rsidRDefault="004D008F" w:rsidP="009C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A0" w:rsidRPr="00365CA0" w:rsidRDefault="00365CA0" w:rsidP="009C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D008F" w:rsidRDefault="004D008F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365CA0" w:rsidRDefault="002777CA" w:rsidP="009C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2777CA" w:rsidRDefault="002777CA" w:rsidP="009C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A0" w:rsidRPr="00365CA0" w:rsidRDefault="00365CA0" w:rsidP="009C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4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365CA0" w:rsidRDefault="002777CA" w:rsidP="009C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2777CA" w:rsidRDefault="002777CA" w:rsidP="009C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A0" w:rsidRPr="00365CA0" w:rsidRDefault="00365CA0" w:rsidP="009C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4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365CA0" w:rsidRDefault="002777CA" w:rsidP="009C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752855" w:rsidRDefault="00752855" w:rsidP="009C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A0" w:rsidRPr="00365CA0" w:rsidRDefault="00365CA0" w:rsidP="009C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365CA0" w:rsidRDefault="002777CA" w:rsidP="009C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2777CA" w:rsidRDefault="002777CA" w:rsidP="009C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A0" w:rsidRPr="00365CA0" w:rsidRDefault="00365CA0" w:rsidP="009C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365CA0" w:rsidRDefault="002777CA" w:rsidP="009C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6B39DC" w:rsidRDefault="006B39DC" w:rsidP="004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A0" w:rsidRPr="00365CA0" w:rsidRDefault="00365CA0" w:rsidP="004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365CA0" w:rsidRDefault="002777CA" w:rsidP="004D0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6B39DC" w:rsidRDefault="006B39DC" w:rsidP="004D0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A0" w:rsidRPr="00365CA0" w:rsidRDefault="00365CA0" w:rsidP="004D0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365CA0" w:rsidRDefault="002777CA" w:rsidP="006B3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6B39DC" w:rsidRDefault="006B39DC" w:rsidP="004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A0" w:rsidRPr="00365CA0" w:rsidRDefault="00365CA0" w:rsidP="004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365CA0" w:rsidRDefault="002777CA" w:rsidP="006B3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6B39DC" w:rsidRDefault="006B39DC" w:rsidP="004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A0" w:rsidRPr="00365CA0" w:rsidRDefault="00365CA0" w:rsidP="004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A" w:rsidRPr="00F91443" w:rsidTr="009C51E9">
        <w:tc>
          <w:tcPr>
            <w:tcW w:w="549" w:type="dxa"/>
          </w:tcPr>
          <w:p w:rsidR="002777CA" w:rsidRPr="00365CA0" w:rsidRDefault="002777CA" w:rsidP="004D0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6B39DC" w:rsidRDefault="006B39DC" w:rsidP="009C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A0" w:rsidRPr="00365CA0" w:rsidRDefault="00365CA0" w:rsidP="009C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777CA" w:rsidRPr="005E179D" w:rsidRDefault="002777CA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CA0" w:rsidRPr="00F91443" w:rsidTr="009C51E9">
        <w:tc>
          <w:tcPr>
            <w:tcW w:w="549" w:type="dxa"/>
          </w:tcPr>
          <w:p w:rsidR="00365CA0" w:rsidRDefault="00365CA0" w:rsidP="004D0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A0" w:rsidRPr="00365CA0" w:rsidRDefault="00365CA0" w:rsidP="004D0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63" w:type="dxa"/>
          </w:tcPr>
          <w:p w:rsidR="00365CA0" w:rsidRDefault="00365CA0" w:rsidP="009C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365CA0" w:rsidRPr="005E179D" w:rsidRDefault="00365CA0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365CA0" w:rsidRPr="005E179D" w:rsidRDefault="00365CA0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365CA0" w:rsidRPr="005E179D" w:rsidRDefault="00365CA0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365CA0" w:rsidRPr="005E179D" w:rsidRDefault="00365CA0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365CA0" w:rsidRPr="005E179D" w:rsidRDefault="00365CA0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365CA0" w:rsidRPr="005E179D" w:rsidRDefault="00365CA0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365CA0" w:rsidRPr="005E179D" w:rsidRDefault="00365CA0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365CA0" w:rsidRPr="005E179D" w:rsidRDefault="00365CA0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365CA0" w:rsidRPr="005E179D" w:rsidRDefault="00365CA0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365CA0" w:rsidRPr="005E179D" w:rsidRDefault="00365CA0" w:rsidP="00A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5CA0" w:rsidRDefault="00365CA0">
      <w:pPr>
        <w:rPr>
          <w:rFonts w:ascii="Times New Roman" w:hAnsi="Times New Roman" w:cs="Times New Roman"/>
          <w:b/>
          <w:sz w:val="28"/>
          <w:szCs w:val="28"/>
        </w:rPr>
      </w:pPr>
    </w:p>
    <w:p w:rsidR="004D008F" w:rsidRPr="004D008F" w:rsidRDefault="00365C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4D00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008F">
        <w:rPr>
          <w:rFonts w:ascii="Times New Roman" w:hAnsi="Times New Roman" w:cs="Times New Roman"/>
          <w:b/>
          <w:sz w:val="28"/>
          <w:szCs w:val="28"/>
        </w:rPr>
        <w:t>(ФИО)</w:t>
      </w:r>
    </w:p>
    <w:sectPr w:rsidR="004D008F" w:rsidRPr="004D008F" w:rsidSect="00365CA0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2D9"/>
    <w:rsid w:val="001E52D9"/>
    <w:rsid w:val="002777CA"/>
    <w:rsid w:val="00365CA0"/>
    <w:rsid w:val="004D008F"/>
    <w:rsid w:val="004F675E"/>
    <w:rsid w:val="006B39DC"/>
    <w:rsid w:val="00752855"/>
    <w:rsid w:val="0078514D"/>
    <w:rsid w:val="009D65D4"/>
    <w:rsid w:val="00AE3C4D"/>
    <w:rsid w:val="00EC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1AB55"/>
  <w15:chartTrackingRefBased/>
  <w15:docId w15:val="{371DA292-262F-4059-BB56-AD1D53F1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7</cp:revision>
  <dcterms:created xsi:type="dcterms:W3CDTF">2022-05-24T07:41:00Z</dcterms:created>
  <dcterms:modified xsi:type="dcterms:W3CDTF">2024-04-04T04:50:00Z</dcterms:modified>
</cp:coreProperties>
</file>